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9C" w:rsidRDefault="001A289C"/>
    <w:p w:rsidR="006B27EC" w:rsidRDefault="00D63D9D">
      <w:r>
        <w:t xml:space="preserve">                     </w:t>
      </w:r>
      <w:bookmarkStart w:id="0" w:name="_GoBack"/>
      <w:bookmarkEnd w:id="0"/>
      <w:r w:rsidR="006B27EC">
        <w:t>Уважаемые выпускники!</w:t>
      </w:r>
    </w:p>
    <w:p w:rsidR="006B27EC" w:rsidRDefault="006B27EC" w:rsidP="006B27E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Итоговое сочинение</w:t>
      </w:r>
      <w:r w:rsidRPr="006B27EC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 в 2022 году </w:t>
      </w: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пройдёт</w:t>
      </w:r>
      <w:r w:rsidRPr="006B27EC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 7 декабря.</w:t>
      </w: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 </w:t>
      </w:r>
    </w:p>
    <w:p w:rsidR="006B27EC" w:rsidRPr="006B27EC" w:rsidRDefault="006B27EC" w:rsidP="006B27E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Вам предстоит за </w:t>
      </w:r>
      <w:r w:rsidRPr="006B27EC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3 часа 55 минут</w:t>
      </w: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 написать развёрнутое, структурное и аргументированное сочинение по одной из выбранных тем.</w:t>
      </w:r>
    </w:p>
    <w:p w:rsidR="006B27EC" w:rsidRPr="006B27EC" w:rsidRDefault="006B27EC" w:rsidP="006B27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Объём должен быть </w:t>
      </w:r>
      <w:r w:rsidRPr="006B27EC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не меньше 250 слов</w:t>
      </w: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 (иначе незачёт!).</w:t>
      </w:r>
    </w:p>
    <w:p w:rsidR="006B27EC" w:rsidRDefault="006B27EC" w:rsidP="006B27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Сочинение должно быть написано </w:t>
      </w:r>
      <w:r w:rsidRPr="006B27EC">
        <w:rPr>
          <w:rFonts w:ascii="Arial" w:eastAsia="Times New Roman" w:hAnsi="Arial" w:cs="Arial"/>
          <w:b/>
          <w:bCs/>
          <w:color w:val="182138"/>
          <w:sz w:val="23"/>
          <w:szCs w:val="23"/>
          <w:lang w:eastAsia="ru-RU"/>
        </w:rPr>
        <w:t>самостоятельно</w:t>
      </w:r>
      <w:r w:rsidRPr="006B27EC">
        <w:rPr>
          <w:rFonts w:ascii="Arial" w:eastAsia="Times New Roman" w:hAnsi="Arial" w:cs="Arial"/>
          <w:color w:val="182138"/>
          <w:sz w:val="23"/>
          <w:szCs w:val="23"/>
          <w:lang w:eastAsia="ru-RU"/>
        </w:rPr>
        <w:t>.</w:t>
      </w:r>
    </w:p>
    <w:p w:rsidR="006B27EC" w:rsidRDefault="006B27EC" w:rsidP="006B27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82138"/>
          <w:sz w:val="23"/>
          <w:szCs w:val="23"/>
          <w:lang w:eastAsia="ru-RU"/>
        </w:rPr>
        <w:t>Подать заявления для участия в итоговом сочинении на базе МБОУ СОШ с Калинники можно подать:</w:t>
      </w:r>
    </w:p>
    <w:p w:rsidR="006B27EC" w:rsidRPr="006B27EC" w:rsidRDefault="006B27EC" w:rsidP="006B27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2138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82138"/>
          <w:sz w:val="23"/>
          <w:szCs w:val="23"/>
          <w:lang w:eastAsia="ru-RU"/>
        </w:rPr>
        <w:t xml:space="preserve"> в МБОУ СОШ с Калинники с понедельника по пятницу с 13:00до 15;00</w:t>
      </w:r>
    </w:p>
    <w:p w:rsidR="006B27EC" w:rsidRDefault="006B27EC"/>
    <w:sectPr w:rsidR="006B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603BF"/>
    <w:multiLevelType w:val="multilevel"/>
    <w:tmpl w:val="ADD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EC"/>
    <w:rsid w:val="001A289C"/>
    <w:rsid w:val="006B27EC"/>
    <w:rsid w:val="00D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03F8"/>
  <w15:chartTrackingRefBased/>
  <w15:docId w15:val="{E06B095F-C763-4AA3-8584-12B91D05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2022-10-11T16:52:00Z</dcterms:created>
  <dcterms:modified xsi:type="dcterms:W3CDTF">2022-10-11T16:58:00Z</dcterms:modified>
</cp:coreProperties>
</file>